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0" w:type="dxa"/>
        <w:tblInd w:w="108" w:type="dxa"/>
        <w:tblLook w:val="04A0" w:firstRow="1" w:lastRow="0" w:firstColumn="1" w:lastColumn="0" w:noHBand="0" w:noVBand="1"/>
      </w:tblPr>
      <w:tblGrid>
        <w:gridCol w:w="1179"/>
        <w:gridCol w:w="710"/>
        <w:gridCol w:w="3090"/>
        <w:gridCol w:w="960"/>
      </w:tblGrid>
      <w:tr w:rsidR="00ED24E4" w:rsidRPr="00B30BF5" w14:paraId="60460083" w14:textId="77777777" w:rsidTr="0017059D">
        <w:trPr>
          <w:trHeight w:val="18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457" w14:textId="77777777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3B75" w14:textId="77777777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3C6C8" w14:textId="74AFC527" w:rsidR="00ED24E4" w:rsidRPr="00B30BF5" w:rsidRDefault="0026155D" w:rsidP="00B3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KONAČNA</w:t>
            </w:r>
            <w:r w:rsidR="00ED24E4" w:rsidRPr="00B30B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RANG LISTA KANDIDATA ZA DRUGU GODINU MASTER STRUKOVNIH STUDIJA ŠKOLSKE 2021/2022.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0E0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24E4" w:rsidRPr="00B30BF5" w14:paraId="40702D9D" w14:textId="77777777" w:rsidTr="0017059D">
        <w:trPr>
          <w:gridAfter w:val="1"/>
          <w:wAfter w:w="960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89AA" w14:textId="2DFB40A0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410" w14:textId="787767E8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4378" w14:textId="77777777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BE5" w:rsidRPr="001E1BE5" w14:paraId="40E89D2F" w14:textId="77777777" w:rsidTr="0017059D">
        <w:trPr>
          <w:gridAfter w:val="1"/>
          <w:wAfter w:w="960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6919" w14:textId="46044235" w:rsidR="001E1BE5" w:rsidRPr="001E1BE5" w:rsidRDefault="0026155D" w:rsidP="00B30B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</w:t>
            </w:r>
            <w:r w:rsidR="001E1BE5" w:rsidRPr="001E1BE5">
              <w:rPr>
                <w:rFonts w:eastAsia="Times New Roman" w:cstheme="minorHAnsi"/>
                <w:sz w:val="20"/>
                <w:szCs w:val="20"/>
              </w:rPr>
              <w:t>.10.2021.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CA35" w14:textId="77777777" w:rsidR="001E1BE5" w:rsidRPr="001E1BE5" w:rsidRDefault="001E1BE5" w:rsidP="00B30B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34345" w14:textId="77777777" w:rsidR="001E1BE5" w:rsidRPr="001E1BE5" w:rsidRDefault="001E1BE5" w:rsidP="00B30B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D24E4" w:rsidRPr="00B30BF5" w14:paraId="2A72CE88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A11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355" w14:textId="77777777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6D2" w14:textId="77777777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231" w14:textId="77777777" w:rsidR="00ED24E4" w:rsidRPr="00B30BF5" w:rsidRDefault="00ED24E4" w:rsidP="00B3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4E4" w:rsidRPr="00B30BF5" w14:paraId="18C4503B" w14:textId="77777777" w:rsidTr="0017059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602" w14:textId="77777777" w:rsidR="00ED24E4" w:rsidRPr="00B30BF5" w:rsidRDefault="00ED24E4" w:rsidP="00654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Redni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2F6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Pr.br.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EBD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B6A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prosek</w:t>
            </w:r>
            <w:proofErr w:type="spellEnd"/>
          </w:p>
        </w:tc>
      </w:tr>
      <w:tr w:rsidR="00ED24E4" w:rsidRPr="00B30BF5" w14:paraId="4C14B0E2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61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F5F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920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Benka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Ivona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3C0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</w:tr>
      <w:tr w:rsidR="00ED24E4" w:rsidRPr="00B30BF5" w14:paraId="5E225014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055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BBD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9DB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Kovač-Goda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205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</w:tr>
      <w:tr w:rsidR="00ED24E4" w:rsidRPr="00B30BF5" w14:paraId="552F9FDF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A90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459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299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Leš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Nedeljka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060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9.86</w:t>
            </w:r>
          </w:p>
        </w:tc>
      </w:tr>
      <w:tr w:rsidR="00ED24E4" w:rsidRPr="00B30BF5" w14:paraId="2B40227A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04B5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8C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5D8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Avakumović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39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9.86</w:t>
            </w:r>
          </w:p>
        </w:tc>
      </w:tr>
      <w:tr w:rsidR="00ED24E4" w:rsidRPr="00B30BF5" w14:paraId="548BC85E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4EE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EAA8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3F5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Pušara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Andriana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18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9.86</w:t>
            </w:r>
          </w:p>
        </w:tc>
      </w:tr>
      <w:tr w:rsidR="00ED24E4" w:rsidRPr="00B30BF5" w14:paraId="21DE87C1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D9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CE2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152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Perić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Bosiljka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C0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9.86</w:t>
            </w:r>
          </w:p>
        </w:tc>
      </w:tr>
      <w:tr w:rsidR="00ED24E4" w:rsidRPr="00B30BF5" w14:paraId="56A0F884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AA9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1466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6266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Marsenić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8A0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9.85</w:t>
            </w:r>
          </w:p>
        </w:tc>
      </w:tr>
      <w:tr w:rsidR="00ED24E4" w:rsidRPr="00B30BF5" w14:paraId="27F69516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4B2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FB37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BD8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Živković-Kulinović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Teodora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E68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9.85</w:t>
            </w:r>
          </w:p>
        </w:tc>
      </w:tr>
      <w:tr w:rsidR="00ED24E4" w:rsidRPr="00B30BF5" w14:paraId="0E608D62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782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9E2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2422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Djurašković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7B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9.85</w:t>
            </w:r>
          </w:p>
        </w:tc>
      </w:tr>
      <w:tr w:rsidR="00ED24E4" w:rsidRPr="00B30BF5" w14:paraId="3532D455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2E6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12B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0A1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Gorica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A71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9.85</w:t>
            </w:r>
          </w:p>
        </w:tc>
      </w:tr>
      <w:tr w:rsidR="00ED24E4" w:rsidRPr="00B30BF5" w14:paraId="3D860248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EEB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E67F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9FB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Božić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Branka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5D6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9.58</w:t>
            </w:r>
          </w:p>
        </w:tc>
      </w:tr>
      <w:tr w:rsidR="00ED24E4" w:rsidRPr="00B30BF5" w14:paraId="312D871A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EEF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B4E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910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Šarac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Nina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0D3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9.57</w:t>
            </w:r>
          </w:p>
        </w:tc>
      </w:tr>
      <w:tr w:rsidR="00ED24E4" w:rsidRPr="00B30BF5" w14:paraId="671022A4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EC8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C6E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6A1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Atelj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0332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9.42</w:t>
            </w:r>
          </w:p>
        </w:tc>
      </w:tr>
      <w:tr w:rsidR="00ED24E4" w:rsidRPr="00B30BF5" w14:paraId="21CA228D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3C7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03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EEC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Paunovuć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A0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9.29</w:t>
            </w:r>
          </w:p>
        </w:tc>
      </w:tr>
      <w:tr w:rsidR="00ED24E4" w:rsidRPr="00B30BF5" w14:paraId="35D9E06B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566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538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349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Boškić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A8A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9.29</w:t>
            </w:r>
          </w:p>
        </w:tc>
      </w:tr>
      <w:tr w:rsidR="00ED24E4" w:rsidRPr="00B30BF5" w14:paraId="33DD9A90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AFF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F1B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10A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Petričić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Biljana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8B5A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9.29</w:t>
            </w:r>
          </w:p>
        </w:tc>
      </w:tr>
      <w:tr w:rsidR="00ED24E4" w:rsidRPr="00B30BF5" w14:paraId="72866505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AE8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2E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225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Pavlović Milan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62B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9.28</w:t>
            </w:r>
          </w:p>
        </w:tc>
      </w:tr>
      <w:tr w:rsidR="00ED24E4" w:rsidRPr="00B30BF5" w14:paraId="06F982EA" w14:textId="77777777" w:rsidTr="001705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165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DD7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C41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Stajić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9D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8.72</w:t>
            </w:r>
          </w:p>
        </w:tc>
      </w:tr>
      <w:tr w:rsidR="00ED24E4" w:rsidRPr="00B30BF5" w14:paraId="5506C0A1" w14:textId="77777777" w:rsidTr="001705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D2C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35F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ACE" w14:textId="77777777" w:rsidR="00ED24E4" w:rsidRPr="00B30BF5" w:rsidRDefault="00ED24E4" w:rsidP="00B3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0BF5">
              <w:rPr>
                <w:rFonts w:ascii="Calibri" w:eastAsia="Times New Roman" w:hAnsi="Calibri" w:cs="Calibri"/>
                <w:color w:val="000000"/>
              </w:rPr>
              <w:t>Mihalović</w:t>
            </w:r>
            <w:proofErr w:type="spellEnd"/>
            <w:r w:rsidRPr="00B30BF5">
              <w:rPr>
                <w:rFonts w:ascii="Calibri" w:eastAsia="Times New Roman" w:hAnsi="Calibri" w:cs="Calibri"/>
                <w:color w:val="000000"/>
              </w:rPr>
              <w:t xml:space="preserve">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BC4" w14:textId="77777777" w:rsidR="00ED24E4" w:rsidRPr="00B30BF5" w:rsidRDefault="00ED24E4" w:rsidP="00B3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BF5">
              <w:rPr>
                <w:rFonts w:ascii="Calibri" w:eastAsia="Times New Roman" w:hAnsi="Calibri" w:cs="Calibri"/>
                <w:color w:val="000000"/>
              </w:rPr>
              <w:t>7.58</w:t>
            </w:r>
          </w:p>
        </w:tc>
      </w:tr>
    </w:tbl>
    <w:p w14:paraId="1052AEC0" w14:textId="77777777" w:rsidR="00326005" w:rsidRDefault="00326005"/>
    <w:p w14:paraId="1052AEC1" w14:textId="77777777" w:rsidR="00686FF8" w:rsidRDefault="00686FF8"/>
    <w:p w14:paraId="3FBBBCAF" w14:textId="77777777" w:rsidR="003903BF" w:rsidRDefault="003903BF" w:rsidP="003903B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Direktor</w:t>
      </w:r>
      <w:proofErr w:type="spellEnd"/>
    </w:p>
    <w:p w14:paraId="68157ACC" w14:textId="77777777" w:rsidR="00686FF8" w:rsidRDefault="003903BF" w:rsidP="003903BF">
      <w:pPr>
        <w:rPr>
          <w:rFonts w:ascii="Calibri" w:eastAsia="Times New Roman" w:hAnsi="Calibri" w:cs="Calibri"/>
          <w:color w:val="000000"/>
          <w:lang w:val="sr-Latn-RS"/>
        </w:rPr>
      </w:pPr>
      <w:r>
        <w:rPr>
          <w:rFonts w:ascii="Calibri" w:eastAsia="Times New Roman" w:hAnsi="Calibri" w:cs="Calibri"/>
          <w:color w:val="000000"/>
        </w:rPr>
        <w:t xml:space="preserve">Dr Bojan </w:t>
      </w:r>
      <w:r>
        <w:rPr>
          <w:rFonts w:ascii="Calibri" w:eastAsia="Times New Roman" w:hAnsi="Calibri" w:cs="Calibri"/>
          <w:color w:val="000000"/>
          <w:lang w:val="sr-Latn-RS"/>
        </w:rPr>
        <w:t xml:space="preserve">Milošević </w:t>
      </w:r>
      <w:proofErr w:type="spellStart"/>
      <w:r>
        <w:rPr>
          <w:rFonts w:ascii="Calibri" w:eastAsia="Times New Roman" w:hAnsi="Calibri" w:cs="Calibri"/>
          <w:color w:val="000000"/>
          <w:lang w:val="sr-Latn-RS"/>
        </w:rPr>
        <w:t>s.r</w:t>
      </w:r>
      <w:proofErr w:type="spellEnd"/>
      <w:r>
        <w:rPr>
          <w:rFonts w:ascii="Calibri" w:eastAsia="Times New Roman" w:hAnsi="Calibri" w:cs="Calibri"/>
          <w:color w:val="000000"/>
          <w:lang w:val="sr-Latn-RS"/>
        </w:rPr>
        <w:t>.</w:t>
      </w:r>
    </w:p>
    <w:p w14:paraId="0948BC9A" w14:textId="77777777" w:rsidR="00416079" w:rsidRDefault="00416079" w:rsidP="003903BF">
      <w:pPr>
        <w:rPr>
          <w:rFonts w:ascii="Calibri" w:eastAsia="Times New Roman" w:hAnsi="Calibri" w:cs="Calibri"/>
          <w:color w:val="000000"/>
          <w:lang w:val="sr-Latn-RS"/>
        </w:rPr>
      </w:pPr>
    </w:p>
    <w:p w14:paraId="1052AED8" w14:textId="1B14D554" w:rsidR="00416079" w:rsidRDefault="00416079" w:rsidP="003903BF">
      <w:pPr>
        <w:sectPr w:rsidR="00416079">
          <w:head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052AEDF" w14:textId="77777777" w:rsidR="00686FF8" w:rsidRPr="00686FF8" w:rsidRDefault="00686FF8"/>
    <w:sectPr w:rsidR="00686FF8" w:rsidRPr="00686F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AEE2" w14:textId="77777777" w:rsidR="00686FF8" w:rsidRDefault="00686FF8" w:rsidP="00686FF8">
      <w:pPr>
        <w:spacing w:after="0" w:line="240" w:lineRule="auto"/>
      </w:pPr>
      <w:r>
        <w:separator/>
      </w:r>
    </w:p>
  </w:endnote>
  <w:endnote w:type="continuationSeparator" w:id="0">
    <w:p w14:paraId="1052AEE3" w14:textId="77777777" w:rsidR="00686FF8" w:rsidRDefault="00686FF8" w:rsidP="0068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AEE0" w14:textId="77777777" w:rsidR="00686FF8" w:rsidRDefault="00686FF8" w:rsidP="00686FF8">
      <w:pPr>
        <w:spacing w:after="0" w:line="240" w:lineRule="auto"/>
      </w:pPr>
      <w:r>
        <w:separator/>
      </w:r>
    </w:p>
  </w:footnote>
  <w:footnote w:type="continuationSeparator" w:id="0">
    <w:p w14:paraId="1052AEE1" w14:textId="77777777" w:rsidR="00686FF8" w:rsidRDefault="00686FF8" w:rsidP="0068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AEE4" w14:textId="77777777" w:rsidR="00686FF8" w:rsidRDefault="00686FF8">
    <w:pPr>
      <w:pStyle w:val="Header"/>
    </w:pPr>
    <w:r>
      <w:rPr>
        <w:noProof/>
      </w:rPr>
      <w:drawing>
        <wp:inline distT="0" distB="0" distL="0" distR="0" wp14:anchorId="1052AEE6" wp14:editId="1052AEE7">
          <wp:extent cx="4358640" cy="950976"/>
          <wp:effectExtent l="19050" t="0" r="3810" b="0"/>
          <wp:docPr id="1" name="Picture 0" descr="memorandum cir 1430x3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cir 1430x3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8640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AEE5" w14:textId="77777777" w:rsidR="00686FF8" w:rsidRPr="00686FF8" w:rsidRDefault="00686FF8" w:rsidP="00686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FF8"/>
    <w:rsid w:val="00115D7A"/>
    <w:rsid w:val="0017059D"/>
    <w:rsid w:val="001B5381"/>
    <w:rsid w:val="001E1BE5"/>
    <w:rsid w:val="0026155D"/>
    <w:rsid w:val="00326005"/>
    <w:rsid w:val="003903BF"/>
    <w:rsid w:val="003E4D29"/>
    <w:rsid w:val="00416079"/>
    <w:rsid w:val="00654CB2"/>
    <w:rsid w:val="00686FF8"/>
    <w:rsid w:val="007D7EFE"/>
    <w:rsid w:val="00B30BF5"/>
    <w:rsid w:val="00E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52AEC0"/>
  <w15:docId w15:val="{EA471FF5-77B4-4FDE-8F1D-464088C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FF8"/>
  </w:style>
  <w:style w:type="paragraph" w:styleId="Footer">
    <w:name w:val="footer"/>
    <w:basedOn w:val="Normal"/>
    <w:link w:val="FooterChar"/>
    <w:uiPriority w:val="99"/>
    <w:semiHidden/>
    <w:unhideWhenUsed/>
    <w:rsid w:val="0068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FF8"/>
  </w:style>
  <w:style w:type="paragraph" w:styleId="BalloonText">
    <w:name w:val="Balloon Text"/>
    <w:basedOn w:val="Normal"/>
    <w:link w:val="BalloonTextChar"/>
    <w:uiPriority w:val="99"/>
    <w:semiHidden/>
    <w:unhideWhenUsed/>
    <w:rsid w:val="0068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jelena.comic82@gmail.com</cp:lastModifiedBy>
  <cp:revision>14</cp:revision>
  <cp:lastPrinted>2021-10-18T08:53:00Z</cp:lastPrinted>
  <dcterms:created xsi:type="dcterms:W3CDTF">2021-10-16T10:25:00Z</dcterms:created>
  <dcterms:modified xsi:type="dcterms:W3CDTF">2021-10-21T08:02:00Z</dcterms:modified>
</cp:coreProperties>
</file>